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8592D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0" w:name="_Hlk517014748"/>
      <w:r w:rsidRPr="001866D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ТИТУЛЬНЫЙ ЛИСТ</w:t>
      </w:r>
    </w:p>
    <w:p w14:paraId="760204C9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>Красноярский край</w:t>
      </w:r>
    </w:p>
    <w:p w14:paraId="467E9386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 олимпиада школьников 2024-2025 учебный год</w:t>
      </w:r>
    </w:p>
    <w:p w14:paraId="00EE42F1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Школьный этап. </w:t>
      </w:r>
    </w:p>
    <w:p w14:paraId="4F8AC10F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1D4E6B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Предмет </w:t>
      </w:r>
      <w:r w:rsidRPr="001866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Итальянский язык</w:t>
      </w:r>
    </w:p>
    <w:p w14:paraId="14562861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4857CBFB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Шифр участника _______________</w:t>
      </w:r>
    </w:p>
    <w:p w14:paraId="6B39459B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F303AF4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Фамилия __________________________________________________ </w:t>
      </w:r>
    </w:p>
    <w:p w14:paraId="48526EFE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1D78E3A3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Имя ______________________________________________________ </w:t>
      </w:r>
    </w:p>
    <w:p w14:paraId="41C1A421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3CC25D81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Отчество __________________________________________________ </w:t>
      </w:r>
    </w:p>
    <w:p w14:paraId="0789FDB3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53D67BB7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Класс ______________ </w:t>
      </w:r>
    </w:p>
    <w:p w14:paraId="66550474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6698C256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Сокращенное наименование образовательной организации (школы) </w:t>
      </w:r>
    </w:p>
    <w:p w14:paraId="0D64422D" w14:textId="77777777" w:rsidR="001866DC" w:rsidRPr="001866DC" w:rsidRDefault="001866DC" w:rsidP="001866DC">
      <w:pPr>
        <w:widowControl w:val="0"/>
        <w:shd w:val="clear" w:color="auto" w:fill="FFFFFF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A4B5F29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____________________________________________________________</w:t>
      </w:r>
    </w:p>
    <w:p w14:paraId="188E852F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E981505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3471"/>
        <w:gridCol w:w="2885"/>
      </w:tblGrid>
      <w:tr w:rsidR="001866DC" w:rsidRPr="001866DC" w14:paraId="2CB825D3" w14:textId="77777777" w:rsidTr="00174509">
        <w:trPr>
          <w:trHeight w:val="713"/>
        </w:trPr>
        <w:tc>
          <w:tcPr>
            <w:tcW w:w="2663" w:type="dxa"/>
            <w:shd w:val="clear" w:color="auto" w:fill="auto"/>
          </w:tcPr>
          <w:p w14:paraId="1B6B3C75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 задания</w:t>
            </w:r>
          </w:p>
        </w:tc>
        <w:tc>
          <w:tcPr>
            <w:tcW w:w="3471" w:type="dxa"/>
            <w:shd w:val="clear" w:color="auto" w:fill="auto"/>
          </w:tcPr>
          <w:p w14:paraId="7BFB0D99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Максимальные баллы за каждое задание</w:t>
            </w:r>
          </w:p>
        </w:tc>
        <w:tc>
          <w:tcPr>
            <w:tcW w:w="2885" w:type="dxa"/>
            <w:shd w:val="clear" w:color="auto" w:fill="auto"/>
          </w:tcPr>
          <w:p w14:paraId="69459027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Баллы, полученные участником</w:t>
            </w:r>
          </w:p>
        </w:tc>
      </w:tr>
      <w:tr w:rsidR="001866DC" w:rsidRPr="001866DC" w14:paraId="7CEEE2B5" w14:textId="77777777" w:rsidTr="00174509">
        <w:trPr>
          <w:trHeight w:val="388"/>
        </w:trPr>
        <w:tc>
          <w:tcPr>
            <w:tcW w:w="2663" w:type="dxa"/>
            <w:shd w:val="clear" w:color="auto" w:fill="auto"/>
          </w:tcPr>
          <w:p w14:paraId="2F8FDA95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</w:p>
        </w:tc>
        <w:tc>
          <w:tcPr>
            <w:tcW w:w="3471" w:type="dxa"/>
            <w:shd w:val="clear" w:color="auto" w:fill="auto"/>
          </w:tcPr>
          <w:p w14:paraId="3CC1522F" w14:textId="197D6771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885" w:type="dxa"/>
            <w:shd w:val="clear" w:color="auto" w:fill="auto"/>
          </w:tcPr>
          <w:p w14:paraId="5F7A968F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3D9FAAFE" w14:textId="77777777" w:rsidTr="00174509">
        <w:trPr>
          <w:trHeight w:val="403"/>
        </w:trPr>
        <w:tc>
          <w:tcPr>
            <w:tcW w:w="2663" w:type="dxa"/>
            <w:shd w:val="clear" w:color="auto" w:fill="auto"/>
          </w:tcPr>
          <w:p w14:paraId="737C3622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3471" w:type="dxa"/>
            <w:shd w:val="clear" w:color="auto" w:fill="auto"/>
          </w:tcPr>
          <w:p w14:paraId="7F35A445" w14:textId="28A28B9C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9634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85" w:type="dxa"/>
            <w:shd w:val="clear" w:color="auto" w:fill="auto"/>
          </w:tcPr>
          <w:p w14:paraId="47EBD6E3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3B6B30B4" w14:textId="77777777" w:rsidTr="00174509">
        <w:trPr>
          <w:trHeight w:val="403"/>
        </w:trPr>
        <w:tc>
          <w:tcPr>
            <w:tcW w:w="2663" w:type="dxa"/>
            <w:shd w:val="clear" w:color="auto" w:fill="auto"/>
          </w:tcPr>
          <w:p w14:paraId="316F94A9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Лексико-грамматический тест</w:t>
            </w:r>
          </w:p>
        </w:tc>
        <w:tc>
          <w:tcPr>
            <w:tcW w:w="3471" w:type="dxa"/>
            <w:shd w:val="clear" w:color="auto" w:fill="auto"/>
          </w:tcPr>
          <w:p w14:paraId="20A6EEB0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885" w:type="dxa"/>
            <w:shd w:val="clear" w:color="auto" w:fill="auto"/>
          </w:tcPr>
          <w:p w14:paraId="3F1FA0DE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4B8BD1DA" w14:textId="77777777" w:rsidTr="00174509">
        <w:trPr>
          <w:trHeight w:val="388"/>
        </w:trPr>
        <w:tc>
          <w:tcPr>
            <w:tcW w:w="2663" w:type="dxa"/>
            <w:shd w:val="clear" w:color="auto" w:fill="auto"/>
          </w:tcPr>
          <w:p w14:paraId="1A382AE1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Лингвострановедческая викторина</w:t>
            </w:r>
          </w:p>
        </w:tc>
        <w:tc>
          <w:tcPr>
            <w:tcW w:w="3471" w:type="dxa"/>
            <w:shd w:val="clear" w:color="auto" w:fill="auto"/>
          </w:tcPr>
          <w:p w14:paraId="77D1CA22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85" w:type="dxa"/>
            <w:shd w:val="clear" w:color="auto" w:fill="auto"/>
          </w:tcPr>
          <w:p w14:paraId="464476BC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22E65E3D" w14:textId="77777777" w:rsidTr="00174509">
        <w:trPr>
          <w:trHeight w:val="403"/>
        </w:trPr>
        <w:tc>
          <w:tcPr>
            <w:tcW w:w="2663" w:type="dxa"/>
            <w:shd w:val="clear" w:color="auto" w:fill="auto"/>
          </w:tcPr>
          <w:p w14:paraId="4DFE83F1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471" w:type="dxa"/>
            <w:shd w:val="clear" w:color="auto" w:fill="auto"/>
          </w:tcPr>
          <w:p w14:paraId="38189609" w14:textId="60C03A33" w:rsidR="001866DC" w:rsidRPr="001866DC" w:rsidRDefault="00963449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885" w:type="dxa"/>
            <w:shd w:val="clear" w:color="auto" w:fill="auto"/>
          </w:tcPr>
          <w:p w14:paraId="224096D0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ABA183B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04099FA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95FE01D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259FA3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6A07A9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B490E5" w14:textId="7AF612B1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381CCA" w14:textId="7CB56166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667519" w14:textId="56A7216A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B9B779" w14:textId="43C0803D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04717C" w14:textId="04828D46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726723" w14:textId="02EB5FBE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C4AE14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F48210" w14:textId="77777777" w:rsidR="001866DC" w:rsidRDefault="001866DC" w:rsidP="002E2E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E5D8D2" w14:textId="0FAD21C0" w:rsidR="002E2E1E" w:rsidRPr="00901188" w:rsidRDefault="002E2E1E" w:rsidP="002E2E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1188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</w:t>
      </w:r>
      <w:r>
        <w:rPr>
          <w:rFonts w:ascii="Times New Roman" w:hAnsi="Times New Roman"/>
          <w:sz w:val="24"/>
          <w:szCs w:val="24"/>
        </w:rPr>
        <w:t>4</w:t>
      </w:r>
      <w:r w:rsidRPr="0090118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901188">
        <w:rPr>
          <w:rFonts w:ascii="Times New Roman" w:hAnsi="Times New Roman"/>
          <w:sz w:val="24"/>
          <w:szCs w:val="24"/>
        </w:rPr>
        <w:t xml:space="preserve"> учебный год</w:t>
      </w:r>
    </w:p>
    <w:p w14:paraId="6ABBD9F0" w14:textId="5906B9A0" w:rsidR="002E2E1E" w:rsidRPr="002E2E1E" w:rsidRDefault="002E2E1E" w:rsidP="002E2E1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01188">
        <w:rPr>
          <w:rFonts w:ascii="Times New Roman" w:hAnsi="Times New Roman"/>
          <w:sz w:val="24"/>
          <w:szCs w:val="24"/>
        </w:rPr>
        <w:t xml:space="preserve">Школьный этап. Итальянский язык, </w:t>
      </w:r>
      <w:r w:rsidR="004030F6">
        <w:rPr>
          <w:rFonts w:ascii="Times New Roman" w:hAnsi="Times New Roman"/>
          <w:sz w:val="24"/>
          <w:szCs w:val="24"/>
          <w:lang w:val="ru-RU"/>
        </w:rPr>
        <w:t>9</w:t>
      </w:r>
      <w:r w:rsidRPr="00901188">
        <w:rPr>
          <w:rFonts w:ascii="Times New Roman" w:hAnsi="Times New Roman"/>
          <w:sz w:val="24"/>
          <w:szCs w:val="24"/>
        </w:rPr>
        <w:t>-</w:t>
      </w:r>
      <w:r w:rsidR="004030F6">
        <w:rPr>
          <w:rFonts w:ascii="Times New Roman" w:hAnsi="Times New Roman"/>
          <w:sz w:val="24"/>
          <w:szCs w:val="24"/>
          <w:lang w:val="ru-RU"/>
        </w:rPr>
        <w:t>11</w:t>
      </w:r>
      <w:r w:rsidRPr="00901188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sz w:val="24"/>
          <w:szCs w:val="24"/>
          <w:lang w:val="ru-RU"/>
        </w:rPr>
        <w:t>ответы</w:t>
      </w:r>
    </w:p>
    <w:p w14:paraId="43A4AA86" w14:textId="77777777" w:rsidR="002E2E1E" w:rsidRPr="00375D26" w:rsidRDefault="002E2E1E" w:rsidP="002E2E1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01188">
        <w:rPr>
          <w:rFonts w:ascii="Times New Roman" w:hAnsi="Times New Roman"/>
          <w:sz w:val="24"/>
          <w:szCs w:val="24"/>
        </w:rPr>
        <w:t xml:space="preserve">Время выполнения 120 мин. Максимальное кол-во баллов – </w:t>
      </w:r>
      <w:bookmarkEnd w:id="0"/>
      <w:r>
        <w:rPr>
          <w:rFonts w:ascii="Times New Roman" w:hAnsi="Times New Roman"/>
          <w:sz w:val="24"/>
          <w:szCs w:val="24"/>
          <w:lang w:val="ru-RU"/>
        </w:rPr>
        <w:t>55</w:t>
      </w:r>
    </w:p>
    <w:p w14:paraId="00000003" w14:textId="7E4C9240" w:rsidR="00EE6447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Бланк ответов</w:t>
      </w:r>
    </w:p>
    <w:p w14:paraId="00000005" w14:textId="77777777" w:rsidR="00EE6447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14:paraId="0000000D" w14:textId="42467C86" w:rsidR="00EE6447" w:rsidRDefault="00EE644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"/>
        <w:gridCol w:w="620"/>
        <w:gridCol w:w="620"/>
        <w:gridCol w:w="621"/>
        <w:gridCol w:w="620"/>
        <w:gridCol w:w="620"/>
        <w:gridCol w:w="620"/>
        <w:gridCol w:w="620"/>
        <w:gridCol w:w="620"/>
        <w:gridCol w:w="691"/>
        <w:gridCol w:w="550"/>
        <w:gridCol w:w="550"/>
        <w:gridCol w:w="550"/>
        <w:gridCol w:w="550"/>
        <w:gridCol w:w="550"/>
      </w:tblGrid>
      <w:tr w:rsidR="002E2E1E" w14:paraId="0E700DF0" w14:textId="3DBA2BEC" w:rsidTr="002E2E1E">
        <w:tc>
          <w:tcPr>
            <w:tcW w:w="617" w:type="dxa"/>
          </w:tcPr>
          <w:p w14:paraId="2915F8E4" w14:textId="7C0C8D7C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20" w:type="dxa"/>
          </w:tcPr>
          <w:p w14:paraId="4AFA0271" w14:textId="089CB9CC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20" w:type="dxa"/>
          </w:tcPr>
          <w:p w14:paraId="743C8B0E" w14:textId="7F908260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21" w:type="dxa"/>
          </w:tcPr>
          <w:p w14:paraId="51AF8867" w14:textId="65E690B6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20" w:type="dxa"/>
          </w:tcPr>
          <w:p w14:paraId="5610BC0C" w14:textId="594A8F6D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20" w:type="dxa"/>
          </w:tcPr>
          <w:p w14:paraId="5B0AF006" w14:textId="1C6D255D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20" w:type="dxa"/>
          </w:tcPr>
          <w:p w14:paraId="4DA703F3" w14:textId="223F0F51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20" w:type="dxa"/>
          </w:tcPr>
          <w:p w14:paraId="1B4F5F17" w14:textId="683B688C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20" w:type="dxa"/>
          </w:tcPr>
          <w:p w14:paraId="4EFFB8B7" w14:textId="4A269FB2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91" w:type="dxa"/>
          </w:tcPr>
          <w:p w14:paraId="435E29A2" w14:textId="3363480B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550" w:type="dxa"/>
          </w:tcPr>
          <w:p w14:paraId="4700A73C" w14:textId="0D73300B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550" w:type="dxa"/>
          </w:tcPr>
          <w:p w14:paraId="0FF34A6D" w14:textId="7DDE70EC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550" w:type="dxa"/>
          </w:tcPr>
          <w:p w14:paraId="6F92D258" w14:textId="45F4E136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550" w:type="dxa"/>
          </w:tcPr>
          <w:p w14:paraId="1AFF0E8A" w14:textId="2679924E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550" w:type="dxa"/>
          </w:tcPr>
          <w:p w14:paraId="2A33D8AC" w14:textId="76F76AB9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2E2E1E" w14:paraId="42D4E2C6" w14:textId="220C1375" w:rsidTr="002E2E1E">
        <w:tc>
          <w:tcPr>
            <w:tcW w:w="617" w:type="dxa"/>
          </w:tcPr>
          <w:p w14:paraId="7BD35ABE" w14:textId="171DAFCE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764D31D1" w14:textId="68476C96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0A7D1671" w14:textId="0A4731A0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14:paraId="7BD295BC" w14:textId="189E4198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58C73F56" w14:textId="7EDA528F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6ED5B1C3" w14:textId="41F5696D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171178C8" w14:textId="5F1EF6F8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14535CB6" w14:textId="4ABA10AF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5D18739A" w14:textId="37942E1E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1" w:type="dxa"/>
          </w:tcPr>
          <w:p w14:paraId="0E17D1B6" w14:textId="43CA00F9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06087F28" w14:textId="2CE762E7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1CF530F3" w14:textId="19B0C0F6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03D6DE02" w14:textId="20167C71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60250098" w14:textId="6A38CCD2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4453223B" w14:textId="5A939144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523F0DB" w14:textId="77777777" w:rsidR="002E2E1E" w:rsidRPr="00890BA8" w:rsidRDefault="002E2E1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16" w14:textId="77777777" w:rsidR="00EE6447" w:rsidRPr="00890BA8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Лексико</w:t>
      </w:r>
      <w:proofErr w:type="spellEnd"/>
      <w:r w:rsidRPr="00890B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грамматический</w:t>
      </w:r>
      <w:r w:rsidRPr="00890B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</w:p>
    <w:tbl>
      <w:tblPr>
        <w:tblStyle w:val="a7"/>
        <w:tblW w:w="9089" w:type="dxa"/>
        <w:tblLook w:val="04A0" w:firstRow="1" w:lastRow="0" w:firstColumn="1" w:lastColumn="0" w:noHBand="0" w:noVBand="1"/>
      </w:tblPr>
      <w:tblGrid>
        <w:gridCol w:w="894"/>
        <w:gridCol w:w="899"/>
        <w:gridCol w:w="899"/>
        <w:gridCol w:w="900"/>
        <w:gridCol w:w="899"/>
        <w:gridCol w:w="899"/>
        <w:gridCol w:w="899"/>
        <w:gridCol w:w="899"/>
        <w:gridCol w:w="899"/>
        <w:gridCol w:w="1002"/>
      </w:tblGrid>
      <w:tr w:rsidR="002E2E1E" w14:paraId="7C3F2F9E" w14:textId="77777777" w:rsidTr="00174509">
        <w:trPr>
          <w:trHeight w:val="311"/>
        </w:trPr>
        <w:tc>
          <w:tcPr>
            <w:tcW w:w="894" w:type="dxa"/>
          </w:tcPr>
          <w:p w14:paraId="094C9D65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9" w:type="dxa"/>
          </w:tcPr>
          <w:p w14:paraId="5B3EF485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99" w:type="dxa"/>
          </w:tcPr>
          <w:p w14:paraId="19378170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</w:tcPr>
          <w:p w14:paraId="016D677B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99" w:type="dxa"/>
          </w:tcPr>
          <w:p w14:paraId="5D27793A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99" w:type="dxa"/>
          </w:tcPr>
          <w:p w14:paraId="4E6291F8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99" w:type="dxa"/>
          </w:tcPr>
          <w:p w14:paraId="3686AB9D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99" w:type="dxa"/>
          </w:tcPr>
          <w:p w14:paraId="67727BAD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99" w:type="dxa"/>
          </w:tcPr>
          <w:p w14:paraId="2DFF8D4A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02" w:type="dxa"/>
          </w:tcPr>
          <w:p w14:paraId="3FDC29DF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E2E1E" w14:paraId="3A2DEFC4" w14:textId="77777777" w:rsidTr="00174509">
        <w:trPr>
          <w:trHeight w:val="311"/>
        </w:trPr>
        <w:tc>
          <w:tcPr>
            <w:tcW w:w="894" w:type="dxa"/>
          </w:tcPr>
          <w:p w14:paraId="1F12B7E9" w14:textId="71ACA3FE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C2634B2" w14:textId="5EC61F53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0C05C57" w14:textId="2B6F1003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7EA360F9" w14:textId="6F33A5DD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CCC3BD2" w14:textId="0D6B79FD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21FE1CD" w14:textId="13C87CE1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C262846" w14:textId="4B2634E8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EE3E51E" w14:textId="543688AD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7D961A7" w14:textId="1C5DC40B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59840E85" w14:textId="2AD083D1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E2E1E" w14:paraId="3C339174" w14:textId="77777777" w:rsidTr="00174509">
        <w:trPr>
          <w:trHeight w:val="311"/>
        </w:trPr>
        <w:tc>
          <w:tcPr>
            <w:tcW w:w="894" w:type="dxa"/>
          </w:tcPr>
          <w:p w14:paraId="6B827AAC" w14:textId="085500E5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99" w:type="dxa"/>
          </w:tcPr>
          <w:p w14:paraId="07A9135F" w14:textId="42677C18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99" w:type="dxa"/>
          </w:tcPr>
          <w:p w14:paraId="7C58E9DE" w14:textId="6E6F6A25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00" w:type="dxa"/>
          </w:tcPr>
          <w:p w14:paraId="7A10D8FD" w14:textId="3CCD7572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99" w:type="dxa"/>
          </w:tcPr>
          <w:p w14:paraId="73615F1D" w14:textId="1F55D173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99" w:type="dxa"/>
          </w:tcPr>
          <w:p w14:paraId="798AC974" w14:textId="4DF5BA91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99" w:type="dxa"/>
          </w:tcPr>
          <w:p w14:paraId="5C5F52F6" w14:textId="7DD2942B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99" w:type="dxa"/>
          </w:tcPr>
          <w:p w14:paraId="4FFE8FE4" w14:textId="7E35B882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899" w:type="dxa"/>
          </w:tcPr>
          <w:p w14:paraId="73E30693" w14:textId="5AD61821" w:rsidR="002E2E1E" w:rsidRPr="00EF7458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002" w:type="dxa"/>
          </w:tcPr>
          <w:p w14:paraId="6780330E" w14:textId="6BABF35D" w:rsidR="002E2E1E" w:rsidRPr="00EF7458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2E2E1E" w14:paraId="6765AC31" w14:textId="77777777" w:rsidTr="00174509">
        <w:trPr>
          <w:trHeight w:val="311"/>
        </w:trPr>
        <w:tc>
          <w:tcPr>
            <w:tcW w:w="894" w:type="dxa"/>
          </w:tcPr>
          <w:p w14:paraId="0006D114" w14:textId="78FDBF15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08F945B" w14:textId="2D538ABA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F3B215B" w14:textId="7EA22432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5A7B6D4F" w14:textId="54132C95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4C1D53F4" w14:textId="40B753B5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C2A92D5" w14:textId="7A3790B4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84FAB08" w14:textId="2AD64C3D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361077C" w14:textId="6E937AAE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0C68CEA8" w14:textId="6059C2CF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2BCCB5C2" w14:textId="071C363F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0D4EF230" w14:textId="77777777" w:rsidR="001866DC" w:rsidRDefault="001866DC" w:rsidP="001866D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404CA9" w14:textId="434370E6" w:rsidR="001866DC" w:rsidRPr="00890BA8" w:rsidRDefault="001866DC" w:rsidP="001866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tbl>
      <w:tblPr>
        <w:tblStyle w:val="a7"/>
        <w:tblW w:w="9089" w:type="dxa"/>
        <w:tblLook w:val="04A0" w:firstRow="1" w:lastRow="0" w:firstColumn="1" w:lastColumn="0" w:noHBand="0" w:noVBand="1"/>
      </w:tblPr>
      <w:tblGrid>
        <w:gridCol w:w="894"/>
        <w:gridCol w:w="899"/>
        <w:gridCol w:w="899"/>
        <w:gridCol w:w="900"/>
        <w:gridCol w:w="899"/>
        <w:gridCol w:w="899"/>
        <w:gridCol w:w="899"/>
        <w:gridCol w:w="899"/>
        <w:gridCol w:w="899"/>
        <w:gridCol w:w="1002"/>
      </w:tblGrid>
      <w:tr w:rsidR="001866DC" w14:paraId="0F3BA60B" w14:textId="77777777" w:rsidTr="00B34489">
        <w:trPr>
          <w:trHeight w:val="311"/>
        </w:trPr>
        <w:tc>
          <w:tcPr>
            <w:tcW w:w="894" w:type="dxa"/>
          </w:tcPr>
          <w:p w14:paraId="17C9A8F1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9" w:type="dxa"/>
          </w:tcPr>
          <w:p w14:paraId="2E62EC36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99" w:type="dxa"/>
          </w:tcPr>
          <w:p w14:paraId="240C921C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</w:tcPr>
          <w:p w14:paraId="114E0262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99" w:type="dxa"/>
          </w:tcPr>
          <w:p w14:paraId="78BE24A4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99" w:type="dxa"/>
          </w:tcPr>
          <w:p w14:paraId="3190ACE0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99" w:type="dxa"/>
          </w:tcPr>
          <w:p w14:paraId="1644EC9D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99" w:type="dxa"/>
          </w:tcPr>
          <w:p w14:paraId="6D35F157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99" w:type="dxa"/>
          </w:tcPr>
          <w:p w14:paraId="49787A2F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02" w:type="dxa"/>
          </w:tcPr>
          <w:p w14:paraId="2DF4465A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1866DC" w14:paraId="3390C8AB" w14:textId="77777777" w:rsidTr="00B34489">
        <w:trPr>
          <w:trHeight w:val="311"/>
        </w:trPr>
        <w:tc>
          <w:tcPr>
            <w:tcW w:w="894" w:type="dxa"/>
          </w:tcPr>
          <w:p w14:paraId="7E5DA213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691FA7F0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7E7A97E5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40223A1B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7C1BF8D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8266AE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4E02A9C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6CF84D4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22790E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52EEF09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546F0C9B" w14:textId="77777777" w:rsidR="001866DC" w:rsidRDefault="001866DC" w:rsidP="001866DC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280A76B9" w14:textId="77777777" w:rsidR="00450108" w:rsidRPr="00890BA8" w:rsidRDefault="00450108" w:rsidP="004501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tbl>
      <w:tblPr>
        <w:tblStyle w:val="a7"/>
        <w:tblW w:w="9131" w:type="dxa"/>
        <w:tblLook w:val="04A0" w:firstRow="1" w:lastRow="0" w:firstColumn="1" w:lastColumn="0" w:noHBand="0" w:noVBand="1"/>
      </w:tblPr>
      <w:tblGrid>
        <w:gridCol w:w="1136"/>
        <w:gridCol w:w="1142"/>
        <w:gridCol w:w="1142"/>
        <w:gridCol w:w="1143"/>
        <w:gridCol w:w="1142"/>
        <w:gridCol w:w="1142"/>
        <w:gridCol w:w="1142"/>
        <w:gridCol w:w="1142"/>
      </w:tblGrid>
      <w:tr w:rsidR="00450108" w14:paraId="2B86C7EB" w14:textId="77777777" w:rsidTr="00450108">
        <w:trPr>
          <w:trHeight w:val="311"/>
        </w:trPr>
        <w:tc>
          <w:tcPr>
            <w:tcW w:w="1136" w:type="dxa"/>
          </w:tcPr>
          <w:p w14:paraId="34795E2A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142" w:type="dxa"/>
          </w:tcPr>
          <w:p w14:paraId="2F1E4B9F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42" w:type="dxa"/>
          </w:tcPr>
          <w:p w14:paraId="3847EED9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143" w:type="dxa"/>
          </w:tcPr>
          <w:p w14:paraId="3AA2DDBD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142" w:type="dxa"/>
          </w:tcPr>
          <w:p w14:paraId="15216C83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142" w:type="dxa"/>
          </w:tcPr>
          <w:p w14:paraId="3E4C90B1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142" w:type="dxa"/>
          </w:tcPr>
          <w:p w14:paraId="1A57AB7F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142" w:type="dxa"/>
          </w:tcPr>
          <w:p w14:paraId="305AEEC5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</w:tr>
      <w:tr w:rsidR="00450108" w14:paraId="23AB430A" w14:textId="77777777" w:rsidTr="00450108">
        <w:trPr>
          <w:trHeight w:val="311"/>
        </w:trPr>
        <w:tc>
          <w:tcPr>
            <w:tcW w:w="1136" w:type="dxa"/>
          </w:tcPr>
          <w:p w14:paraId="6CB05FBB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</w:tcPr>
          <w:p w14:paraId="45556F36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</w:tcPr>
          <w:p w14:paraId="79984235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3" w:type="dxa"/>
          </w:tcPr>
          <w:p w14:paraId="6130D20E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</w:tcPr>
          <w:p w14:paraId="28F74505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</w:tcPr>
          <w:p w14:paraId="311F93CE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</w:tcPr>
          <w:p w14:paraId="23760826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</w:tcPr>
          <w:p w14:paraId="02236A22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C37A24F" w14:textId="77777777" w:rsidR="00450108" w:rsidRDefault="00450108" w:rsidP="00450108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7"/>
        <w:tblW w:w="9129" w:type="dxa"/>
        <w:tblLook w:val="04A0" w:firstRow="1" w:lastRow="0" w:firstColumn="1" w:lastColumn="0" w:noHBand="0" w:noVBand="1"/>
      </w:tblPr>
      <w:tblGrid>
        <w:gridCol w:w="1298"/>
        <w:gridCol w:w="1305"/>
        <w:gridCol w:w="1305"/>
        <w:gridCol w:w="1306"/>
        <w:gridCol w:w="1305"/>
        <w:gridCol w:w="1305"/>
        <w:gridCol w:w="1305"/>
      </w:tblGrid>
      <w:tr w:rsidR="00450108" w14:paraId="5AA4D308" w14:textId="77777777" w:rsidTr="00B71EE4">
        <w:trPr>
          <w:trHeight w:val="325"/>
        </w:trPr>
        <w:tc>
          <w:tcPr>
            <w:tcW w:w="1298" w:type="dxa"/>
          </w:tcPr>
          <w:p w14:paraId="7D5AB312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305" w:type="dxa"/>
          </w:tcPr>
          <w:p w14:paraId="1B94BBD8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305" w:type="dxa"/>
          </w:tcPr>
          <w:p w14:paraId="33F6FC26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306" w:type="dxa"/>
          </w:tcPr>
          <w:p w14:paraId="25341DDD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305" w:type="dxa"/>
          </w:tcPr>
          <w:p w14:paraId="5B6A7BE1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1305" w:type="dxa"/>
          </w:tcPr>
          <w:p w14:paraId="1F1F435A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1305" w:type="dxa"/>
          </w:tcPr>
          <w:p w14:paraId="0D679AA8" w14:textId="77777777" w:rsidR="00450108" w:rsidRPr="002E2E1E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450108" w14:paraId="11AEA7B1" w14:textId="77777777" w:rsidTr="00B71EE4">
        <w:trPr>
          <w:trHeight w:val="325"/>
        </w:trPr>
        <w:tc>
          <w:tcPr>
            <w:tcW w:w="1298" w:type="dxa"/>
          </w:tcPr>
          <w:p w14:paraId="0040B5FF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</w:tcPr>
          <w:p w14:paraId="4D92B42E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</w:tcPr>
          <w:p w14:paraId="10171990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06" w:type="dxa"/>
          </w:tcPr>
          <w:p w14:paraId="613C6ACC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</w:tcPr>
          <w:p w14:paraId="65DA0ADE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</w:tcPr>
          <w:p w14:paraId="78DFE307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05" w:type="dxa"/>
          </w:tcPr>
          <w:p w14:paraId="40157177" w14:textId="77777777" w:rsidR="00450108" w:rsidRDefault="00450108" w:rsidP="00B71EE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463F362" w14:textId="77777777" w:rsidR="00450108" w:rsidRDefault="00450108" w:rsidP="00450108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0000018" w14:textId="77777777" w:rsidR="00EE6447" w:rsidRDefault="00EE6447"/>
    <w:sectPr w:rsidR="00EE644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447"/>
    <w:rsid w:val="001866DC"/>
    <w:rsid w:val="002917B4"/>
    <w:rsid w:val="002E2E1E"/>
    <w:rsid w:val="004030F6"/>
    <w:rsid w:val="00450108"/>
    <w:rsid w:val="00837CF1"/>
    <w:rsid w:val="00890BA8"/>
    <w:rsid w:val="00963449"/>
    <w:rsid w:val="00A63296"/>
    <w:rsid w:val="00D55AC5"/>
    <w:rsid w:val="00EE6447"/>
    <w:rsid w:val="00E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D292"/>
  <w15:docId w15:val="{C993767E-FD85-4B6B-997B-A5A03569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90B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0BA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E2E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Михаил Маркушин</cp:lastModifiedBy>
  <cp:revision>3</cp:revision>
  <cp:lastPrinted>2024-09-25T02:20:00Z</cp:lastPrinted>
  <dcterms:created xsi:type="dcterms:W3CDTF">2024-10-04T09:41:00Z</dcterms:created>
  <dcterms:modified xsi:type="dcterms:W3CDTF">2024-10-04T09:45:00Z</dcterms:modified>
</cp:coreProperties>
</file>